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6A73" w14:textId="77777777" w:rsidR="00EC78E9" w:rsidRDefault="00EC78E9" w:rsidP="00121E0D">
      <w:pPr>
        <w:pStyle w:val="a4"/>
        <w:spacing w:line="240" w:lineRule="auto"/>
        <w:jc w:val="right"/>
        <w:rPr>
          <w:rFonts w:ascii="Times New Roman" w:hAnsi="Times New Roman"/>
          <w:b/>
          <w:bCs/>
          <w:i/>
          <w:sz w:val="28"/>
          <w:szCs w:val="20"/>
        </w:rPr>
      </w:pPr>
      <w:r w:rsidRPr="00121E0D">
        <w:rPr>
          <w:rFonts w:ascii="Times New Roman" w:hAnsi="Times New Roman"/>
          <w:b/>
          <w:bCs/>
          <w:i/>
          <w:sz w:val="28"/>
          <w:szCs w:val="20"/>
        </w:rPr>
        <w:t>Приложение 2</w:t>
      </w:r>
    </w:p>
    <w:p w14:paraId="11F7900D" w14:textId="77777777" w:rsidR="00EC78E9" w:rsidRPr="00121E0D" w:rsidRDefault="00EC78E9" w:rsidP="00121E0D">
      <w:pPr>
        <w:pStyle w:val="a4"/>
        <w:spacing w:line="240" w:lineRule="auto"/>
        <w:jc w:val="right"/>
        <w:rPr>
          <w:rFonts w:ascii="Times New Roman" w:hAnsi="Times New Roman"/>
          <w:b/>
          <w:bCs/>
          <w:i/>
          <w:sz w:val="28"/>
          <w:szCs w:val="20"/>
        </w:rPr>
      </w:pPr>
    </w:p>
    <w:p w14:paraId="615E0721" w14:textId="77777777" w:rsidR="00EC78E9" w:rsidRDefault="00EC78E9">
      <w:pPr>
        <w:pStyle w:val="a4"/>
        <w:spacing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121E0D">
        <w:rPr>
          <w:rFonts w:ascii="Times New Roman" w:hAnsi="Times New Roman"/>
          <w:b/>
          <w:bCs/>
          <w:sz w:val="28"/>
          <w:szCs w:val="20"/>
        </w:rPr>
        <w:t xml:space="preserve">Согласие представителя субъекта персональных данных (родителя или законного представителя) и на обработку его персональных данных </w:t>
      </w:r>
    </w:p>
    <w:p w14:paraId="6F4476F8" w14:textId="77777777" w:rsidR="00EC78E9" w:rsidRPr="00121E0D" w:rsidRDefault="00EC78E9">
      <w:pPr>
        <w:pStyle w:val="a4"/>
        <w:spacing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14:paraId="3094FD35" w14:textId="77777777" w:rsidR="00EC78E9" w:rsidRPr="00121E0D" w:rsidRDefault="00EC78E9" w:rsidP="00121E0D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>Данным документом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дает согласие в отношении себя и ребенка на обработку следующих сведений, составляющих персональные данные ребенка: фамилия, имя, отчество, образовательное учреждение, класс, возраст, контактный телефон, необходимых организаторам в целях качественного проведения городского конкурса «</w:t>
      </w:r>
      <w:r>
        <w:rPr>
          <w:rFonts w:ascii="Times New Roman" w:hAnsi="Times New Roman"/>
          <w:sz w:val="28"/>
          <w:szCs w:val="20"/>
        </w:rPr>
        <w:t>Сочное лето</w:t>
      </w:r>
      <w:r w:rsidRPr="00121E0D">
        <w:rPr>
          <w:rFonts w:ascii="Times New Roman" w:hAnsi="Times New Roman"/>
          <w:sz w:val="28"/>
          <w:szCs w:val="20"/>
        </w:rPr>
        <w:t xml:space="preserve"> - 2023». </w:t>
      </w:r>
    </w:p>
    <w:p w14:paraId="5EC2B07F" w14:textId="77777777" w:rsidR="00EC78E9" w:rsidRPr="00121E0D" w:rsidRDefault="00EC78E9" w:rsidP="00121E0D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 xml:space="preserve">Согласен на совершение оператором обработки персональных данных, указанных в данном документе, в том числе,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</w:t>
      </w:r>
    </w:p>
    <w:p w14:paraId="6DF9D499" w14:textId="77777777" w:rsidR="00EC78E9" w:rsidRPr="00121E0D" w:rsidRDefault="00EC78E9" w:rsidP="00121E0D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 xml:space="preserve">Обработку персональных данных разрешает на срок, необходимый для достижения вышеуказанных целей. </w:t>
      </w:r>
    </w:p>
    <w:p w14:paraId="245DD0F8" w14:textId="77777777" w:rsidR="00EC78E9" w:rsidRPr="00121E0D" w:rsidRDefault="00EC78E9" w:rsidP="00121E0D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 xml:space="preserve">В целях информационного обеспечения, согласен на включение в общий доступ на сайте МБУ ДО ЦДТ «Выйский» следующие сведения, составляющие персональные данные: фамилию, имя, отчество, место учёбы (работы) и его адрес. </w:t>
      </w:r>
    </w:p>
    <w:p w14:paraId="3E267669" w14:textId="77777777" w:rsidR="00EC78E9" w:rsidRPr="00121E0D" w:rsidRDefault="00EC78E9" w:rsidP="00121E0D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 xml:space="preserve">Подтверждает,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</w:t>
      </w:r>
    </w:p>
    <w:p w14:paraId="64997C73" w14:textId="77777777" w:rsidR="00EC78E9" w:rsidRPr="00121E0D" w:rsidRDefault="00EC78E9" w:rsidP="00121E0D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 xml:space="preserve">Права и обязанности в области защиты персональных данных ему известны. С юридическими последствиями автоматизированной обработки персональных данных ознакомлен(а). </w:t>
      </w:r>
    </w:p>
    <w:p w14:paraId="6F482D9A" w14:textId="77777777" w:rsidR="00EC78E9" w:rsidRDefault="00EC78E9">
      <w:pPr>
        <w:pStyle w:val="a4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69"/>
        <w:gridCol w:w="3795"/>
        <w:gridCol w:w="2381"/>
      </w:tblGrid>
      <w:tr w:rsidR="00EC78E9" w14:paraId="5391C183" w14:textId="77777777" w:rsidTr="00697143">
        <w:tc>
          <w:tcPr>
            <w:tcW w:w="3435" w:type="dxa"/>
          </w:tcPr>
          <w:p w14:paraId="3F0A6761" w14:textId="77777777" w:rsidR="00EC78E9" w:rsidRPr="00697143" w:rsidRDefault="00EC78E9" w:rsidP="004A2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97143">
              <w:rPr>
                <w:rFonts w:ascii="Times New Roman" w:hAnsi="Times New Roman"/>
                <w:b/>
                <w:sz w:val="24"/>
                <w:szCs w:val="20"/>
              </w:rPr>
              <w:t>ФИО родителя или законного представителя</w:t>
            </w:r>
          </w:p>
        </w:tc>
        <w:tc>
          <w:tcPr>
            <w:tcW w:w="4328" w:type="dxa"/>
          </w:tcPr>
          <w:p w14:paraId="0D2CC697" w14:textId="77777777" w:rsidR="00EC78E9" w:rsidRPr="00697143" w:rsidRDefault="00EC78E9" w:rsidP="004A2814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97143">
              <w:rPr>
                <w:rFonts w:ascii="Times New Roman" w:hAnsi="Times New Roman"/>
                <w:b/>
                <w:sz w:val="24"/>
                <w:szCs w:val="20"/>
              </w:rPr>
              <w:t>ФИО ребенка</w:t>
            </w:r>
          </w:p>
        </w:tc>
        <w:tc>
          <w:tcPr>
            <w:tcW w:w="2544" w:type="dxa"/>
          </w:tcPr>
          <w:p w14:paraId="09CB33E0" w14:textId="77777777" w:rsidR="00EC78E9" w:rsidRPr="00697143" w:rsidRDefault="00EC78E9" w:rsidP="00697143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97143">
              <w:rPr>
                <w:rFonts w:ascii="Times New Roman" w:hAnsi="Times New Roman"/>
                <w:b/>
                <w:sz w:val="20"/>
                <w:szCs w:val="20"/>
              </w:rPr>
              <w:t>Подпись родителя или законного представителя</w:t>
            </w:r>
          </w:p>
        </w:tc>
      </w:tr>
      <w:tr w:rsidR="00EC78E9" w14:paraId="48EC58E7" w14:textId="77777777" w:rsidTr="00697143">
        <w:tc>
          <w:tcPr>
            <w:tcW w:w="3435" w:type="dxa"/>
          </w:tcPr>
          <w:p w14:paraId="19B98DB7" w14:textId="77777777" w:rsidR="00EC78E9" w:rsidRDefault="00EC78E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8" w:type="dxa"/>
          </w:tcPr>
          <w:p w14:paraId="7E7E781F" w14:textId="77777777" w:rsidR="00EC78E9" w:rsidRDefault="00EC78E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14:paraId="54D34AE0" w14:textId="77777777" w:rsidR="00EC78E9" w:rsidRDefault="00EC78E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8E9" w14:paraId="30B3B72A" w14:textId="77777777" w:rsidTr="00697143">
        <w:tc>
          <w:tcPr>
            <w:tcW w:w="3435" w:type="dxa"/>
          </w:tcPr>
          <w:p w14:paraId="2E1B747B" w14:textId="77777777" w:rsidR="00EC78E9" w:rsidRDefault="00EC78E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8" w:type="dxa"/>
          </w:tcPr>
          <w:p w14:paraId="6E504F00" w14:textId="77777777" w:rsidR="00EC78E9" w:rsidRDefault="00EC78E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14:paraId="19F3954F" w14:textId="77777777" w:rsidR="00EC78E9" w:rsidRDefault="00EC78E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8E9" w14:paraId="058BA45A" w14:textId="77777777" w:rsidTr="00697143">
        <w:tc>
          <w:tcPr>
            <w:tcW w:w="3435" w:type="dxa"/>
          </w:tcPr>
          <w:p w14:paraId="79869A53" w14:textId="77777777" w:rsidR="00EC78E9" w:rsidRDefault="00EC78E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8" w:type="dxa"/>
          </w:tcPr>
          <w:p w14:paraId="3BDB5AB6" w14:textId="77777777" w:rsidR="00EC78E9" w:rsidRDefault="00EC78E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14:paraId="6933DBFF" w14:textId="77777777" w:rsidR="00EC78E9" w:rsidRDefault="00EC78E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8E9" w14:paraId="1F924649" w14:textId="77777777" w:rsidTr="00697143">
        <w:tc>
          <w:tcPr>
            <w:tcW w:w="3435" w:type="dxa"/>
          </w:tcPr>
          <w:p w14:paraId="592CB496" w14:textId="77777777" w:rsidR="00EC78E9" w:rsidRDefault="00EC78E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8" w:type="dxa"/>
          </w:tcPr>
          <w:p w14:paraId="2318B88F" w14:textId="77777777" w:rsidR="00EC78E9" w:rsidRDefault="00EC78E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14:paraId="066D062B" w14:textId="77777777" w:rsidR="00EC78E9" w:rsidRDefault="00EC78E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8E9" w14:paraId="20695916" w14:textId="77777777" w:rsidTr="00697143">
        <w:tc>
          <w:tcPr>
            <w:tcW w:w="3435" w:type="dxa"/>
          </w:tcPr>
          <w:p w14:paraId="499F2DDE" w14:textId="77777777" w:rsidR="00EC78E9" w:rsidRDefault="00EC78E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8" w:type="dxa"/>
          </w:tcPr>
          <w:p w14:paraId="7AAF8532" w14:textId="77777777" w:rsidR="00EC78E9" w:rsidRDefault="00EC78E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14:paraId="3A95D06B" w14:textId="77777777" w:rsidR="00EC78E9" w:rsidRDefault="00EC78E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8B6E06" w14:textId="77777777" w:rsidR="00EC78E9" w:rsidRDefault="00EC78E9">
      <w:pPr>
        <w:pStyle w:val="a4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7408852A" w14:textId="77777777" w:rsidR="00EC78E9" w:rsidRPr="00121E0D" w:rsidRDefault="00EC78E9" w:rsidP="00697143">
      <w:pPr>
        <w:pStyle w:val="a4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21E0D">
        <w:rPr>
          <w:rFonts w:ascii="Times New Roman" w:hAnsi="Times New Roman"/>
          <w:b/>
          <w:sz w:val="28"/>
          <w:szCs w:val="20"/>
        </w:rPr>
        <w:t xml:space="preserve">«_____» _______________ 2023 г. </w:t>
      </w:r>
    </w:p>
    <w:p w14:paraId="05E983D0" w14:textId="77777777" w:rsidR="00EC78E9" w:rsidRDefault="00EC78E9">
      <w:pPr>
        <w:pStyle w:val="a4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A72773C" w14:textId="77777777" w:rsidR="00EC78E9" w:rsidRDefault="00EC78E9" w:rsidP="00121E0D">
      <w:pPr>
        <w:pStyle w:val="a4"/>
        <w:spacing w:line="240" w:lineRule="auto"/>
        <w:jc w:val="right"/>
        <w:rPr>
          <w:rFonts w:ascii="Times New Roman" w:hAnsi="Times New Roman"/>
          <w:b/>
          <w:bCs/>
          <w:i/>
          <w:sz w:val="28"/>
          <w:szCs w:val="20"/>
        </w:rPr>
      </w:pPr>
      <w:r w:rsidRPr="00121E0D">
        <w:rPr>
          <w:rFonts w:ascii="Times New Roman" w:hAnsi="Times New Roman"/>
          <w:b/>
          <w:bCs/>
          <w:i/>
          <w:sz w:val="28"/>
          <w:szCs w:val="20"/>
        </w:rPr>
        <w:t>Приложение 2</w:t>
      </w:r>
      <w:r>
        <w:rPr>
          <w:rFonts w:ascii="Times New Roman" w:hAnsi="Times New Roman"/>
          <w:b/>
          <w:bCs/>
          <w:i/>
          <w:sz w:val="28"/>
          <w:szCs w:val="20"/>
        </w:rPr>
        <w:t>.1</w:t>
      </w:r>
    </w:p>
    <w:p w14:paraId="44552D3C" w14:textId="77777777" w:rsidR="00EC78E9" w:rsidRDefault="00EC78E9" w:rsidP="005C7CDE">
      <w:pPr>
        <w:pStyle w:val="a4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12B53AFB" w14:textId="77777777" w:rsidR="00EC78E9" w:rsidRPr="00121E0D" w:rsidRDefault="00EC78E9">
      <w:pPr>
        <w:pStyle w:val="a4"/>
        <w:spacing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121E0D">
        <w:rPr>
          <w:rFonts w:ascii="Times New Roman" w:hAnsi="Times New Roman"/>
          <w:b/>
          <w:bCs/>
          <w:sz w:val="28"/>
          <w:szCs w:val="20"/>
        </w:rPr>
        <w:t xml:space="preserve">Согласие субъекта персональных данных (педагога) на обработку его персональных данных </w:t>
      </w:r>
    </w:p>
    <w:p w14:paraId="4DA45D0A" w14:textId="77777777" w:rsidR="00EC78E9" w:rsidRPr="00121E0D" w:rsidRDefault="00EC78E9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21E0D">
        <w:rPr>
          <w:rFonts w:ascii="Times New Roman" w:hAnsi="Times New Roman"/>
          <w:b/>
          <w:sz w:val="28"/>
          <w:szCs w:val="20"/>
        </w:rPr>
        <w:t>Я,__________________________________________________________</w:t>
      </w:r>
      <w:r>
        <w:rPr>
          <w:rFonts w:ascii="Times New Roman" w:hAnsi="Times New Roman"/>
          <w:b/>
          <w:sz w:val="28"/>
          <w:szCs w:val="20"/>
        </w:rPr>
        <w:t>__________</w:t>
      </w:r>
      <w:r w:rsidRPr="00121E0D">
        <w:rPr>
          <w:rFonts w:ascii="Times New Roman" w:hAnsi="Times New Roman"/>
          <w:b/>
          <w:sz w:val="28"/>
          <w:szCs w:val="20"/>
        </w:rPr>
        <w:t xml:space="preserve">_, </w:t>
      </w:r>
      <w:r w:rsidRPr="00121E0D">
        <w:rPr>
          <w:rFonts w:ascii="Times New Roman" w:hAnsi="Times New Roman"/>
          <w:b/>
          <w:sz w:val="24"/>
          <w:szCs w:val="20"/>
        </w:rPr>
        <w:t xml:space="preserve">(фамилия, имя, отчество) </w:t>
      </w:r>
    </w:p>
    <w:p w14:paraId="359228C4" w14:textId="77777777" w:rsidR="00EC78E9" w:rsidRPr="00121E0D" w:rsidRDefault="00EC78E9" w:rsidP="00121E0D">
      <w:pPr>
        <w:pStyle w:val="a4"/>
        <w:spacing w:line="240" w:lineRule="auto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>даю согласие на обработку следующих сведений, составляющих мои персональные данные: фамилия, имя, отчество, место учёбы (работы) и его адрес, номер телефона, адрес электронной почты, необходимых организаторам в целях качественного проведения городского конкурса «</w:t>
      </w:r>
      <w:r>
        <w:rPr>
          <w:rFonts w:ascii="Times New Roman" w:hAnsi="Times New Roman"/>
          <w:sz w:val="28"/>
          <w:szCs w:val="20"/>
        </w:rPr>
        <w:t>Сочное лето</w:t>
      </w:r>
      <w:r w:rsidRPr="00121E0D">
        <w:rPr>
          <w:rFonts w:ascii="Times New Roman" w:hAnsi="Times New Roman"/>
          <w:sz w:val="28"/>
          <w:szCs w:val="20"/>
        </w:rPr>
        <w:t xml:space="preserve"> </w:t>
      </w:r>
      <w:bookmarkStart w:id="0" w:name="_GoBack"/>
      <w:bookmarkEnd w:id="0"/>
      <w:r w:rsidRPr="00121E0D">
        <w:rPr>
          <w:rFonts w:ascii="Times New Roman" w:hAnsi="Times New Roman"/>
          <w:sz w:val="28"/>
          <w:szCs w:val="20"/>
        </w:rPr>
        <w:t xml:space="preserve">- 2023». </w:t>
      </w:r>
    </w:p>
    <w:p w14:paraId="4332C2C4" w14:textId="77777777" w:rsidR="00EC78E9" w:rsidRPr="00121E0D" w:rsidRDefault="00EC78E9" w:rsidP="00121E0D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 xml:space="preserve">Согласен(а)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</w:t>
      </w:r>
    </w:p>
    <w:p w14:paraId="0D66B1B2" w14:textId="77777777" w:rsidR="00EC78E9" w:rsidRPr="00121E0D" w:rsidRDefault="00EC78E9" w:rsidP="00121E0D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 xml:space="preserve">Согласен(а) на передачу вышеперечисленных персональных данных в управление образования Администрации города Нижний Тагил, а также другим учреждениям и организациям, принимающим участие в проведении городского конкурса. </w:t>
      </w:r>
    </w:p>
    <w:p w14:paraId="37BBC0FF" w14:textId="77777777" w:rsidR="00EC78E9" w:rsidRPr="00121E0D" w:rsidRDefault="00EC78E9" w:rsidP="00121E0D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 xml:space="preserve">В целях информационного обеспечения, согласен на включение в общий доступ на сайте МБУ ДО ЦДТ «Выйский» следующие сведения, составляющие мои персональные данные: фамилию, имя, отчество, место учёбы (работы) и его адрес. </w:t>
      </w:r>
    </w:p>
    <w:p w14:paraId="38E7CD7B" w14:textId="77777777" w:rsidR="00EC78E9" w:rsidRPr="00121E0D" w:rsidRDefault="00EC78E9" w:rsidP="00121E0D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 xml:space="preserve">Обработку персональных данных разрешаю на срок, необходимый для достижения вышеуказанных целей. </w:t>
      </w:r>
    </w:p>
    <w:p w14:paraId="2FC2AF2B" w14:textId="77777777" w:rsidR="00EC78E9" w:rsidRPr="00121E0D" w:rsidRDefault="00EC78E9" w:rsidP="00121E0D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 xml:space="preserve"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</w:t>
      </w:r>
    </w:p>
    <w:p w14:paraId="5AC6C309" w14:textId="77777777" w:rsidR="00EC78E9" w:rsidRPr="00121E0D" w:rsidRDefault="00EC78E9" w:rsidP="00121E0D">
      <w:pPr>
        <w:pStyle w:val="a4"/>
        <w:spacing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121E0D">
        <w:rPr>
          <w:rFonts w:ascii="Times New Roman" w:hAnsi="Times New Roman"/>
          <w:sz w:val="28"/>
          <w:szCs w:val="20"/>
        </w:rPr>
        <w:t xml:space="preserve"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 </w:t>
      </w:r>
    </w:p>
    <w:p w14:paraId="163515E0" w14:textId="77777777" w:rsidR="00EC78E9" w:rsidRPr="00121E0D" w:rsidRDefault="00EC78E9" w:rsidP="00121E0D">
      <w:pPr>
        <w:pStyle w:val="a4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121E0D">
        <w:rPr>
          <w:rFonts w:ascii="Times New Roman" w:hAnsi="Times New Roman"/>
          <w:b/>
          <w:sz w:val="28"/>
          <w:szCs w:val="20"/>
        </w:rPr>
        <w:t>______________ /_________________/ «___» __________ 2023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121E0D">
        <w:rPr>
          <w:rFonts w:ascii="Times New Roman" w:hAnsi="Times New Roman"/>
          <w:b/>
          <w:sz w:val="28"/>
          <w:szCs w:val="20"/>
        </w:rPr>
        <w:t xml:space="preserve">г. </w:t>
      </w:r>
    </w:p>
    <w:p w14:paraId="0572BD14" w14:textId="77777777" w:rsidR="00997209" w:rsidRDefault="00997209"/>
    <w:sectPr w:rsidR="00997209" w:rsidSect="00B7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E58"/>
    <w:multiLevelType w:val="multilevel"/>
    <w:tmpl w:val="C93EFC8A"/>
    <w:lvl w:ilvl="0">
      <w:start w:val="5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7.%2."/>
      <w:lvlJc w:val="left"/>
      <w:pPr>
        <w:ind w:left="108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firstLine="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20" w:firstLine="0"/>
      </w:pPr>
      <w:rPr>
        <w:b w:val="0"/>
      </w:rPr>
    </w:lvl>
  </w:abstractNum>
  <w:abstractNum w:abstractNumId="1" w15:restartNumberingAfterBreak="0">
    <w:nsid w:val="455D4784"/>
    <w:multiLevelType w:val="multilevel"/>
    <w:tmpl w:val="B22E18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color w:val="00000A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42688"/>
    <w:multiLevelType w:val="multilevel"/>
    <w:tmpl w:val="BC8CF0BE"/>
    <w:lvl w:ilvl="0">
      <w:start w:val="5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1.%2."/>
      <w:lvlJc w:val="left"/>
      <w:pPr>
        <w:ind w:left="862" w:firstLine="0"/>
      </w:pPr>
      <w:rPr>
        <w:rFonts w:ascii="Times New Roman" w:hAnsi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firstLine="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20" w:firstLine="0"/>
      </w:pPr>
      <w:rPr>
        <w:b w:val="0"/>
      </w:rPr>
    </w:lvl>
  </w:abstractNum>
  <w:num w:numId="1" w16cid:durableId="1102728211">
    <w:abstractNumId w:val="2"/>
  </w:num>
  <w:num w:numId="2" w16cid:durableId="737286238">
    <w:abstractNumId w:val="0"/>
  </w:num>
  <w:num w:numId="3" w16cid:durableId="2130123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E9"/>
    <w:rsid w:val="00997209"/>
    <w:rsid w:val="00A62E77"/>
    <w:rsid w:val="00E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7BC35"/>
  <w15:chartTrackingRefBased/>
  <w15:docId w15:val="{3C1C03C7-A248-47A4-80F2-05E2537C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C78E9"/>
    <w:rPr>
      <w:color w:val="0000FF"/>
      <w:u w:val="single"/>
    </w:rPr>
  </w:style>
  <w:style w:type="character" w:customStyle="1" w:styleId="a3">
    <w:name w:val="Посещённая гиперссылка"/>
    <w:rsid w:val="00EC78E9"/>
    <w:rPr>
      <w:color w:val="800000"/>
      <w:u w:val="single"/>
    </w:rPr>
  </w:style>
  <w:style w:type="paragraph" w:styleId="a4">
    <w:name w:val="Body Text"/>
    <w:basedOn w:val="a"/>
    <w:link w:val="a5"/>
    <w:unhideWhenUsed/>
    <w:rsid w:val="00EC78E9"/>
    <w:pPr>
      <w:spacing w:after="140" w:line="288" w:lineRule="auto"/>
    </w:pPr>
    <w:rPr>
      <w:rFonts w:ascii="Calibri" w:eastAsia="Calibri" w:hAnsi="Calibri"/>
      <w:color w:val="00000A"/>
      <w:kern w:val="0"/>
      <w14:ligatures w14:val="none"/>
    </w:rPr>
  </w:style>
  <w:style w:type="character" w:customStyle="1" w:styleId="a5">
    <w:name w:val="Основной текст Знак"/>
    <w:basedOn w:val="a0"/>
    <w:link w:val="a4"/>
    <w:semiHidden/>
    <w:rsid w:val="00EC78E9"/>
    <w:rPr>
      <w:rFonts w:ascii="Calibri" w:eastAsia="Calibri" w:hAnsi="Calibri"/>
      <w:color w:val="00000A"/>
      <w:kern w:val="0"/>
      <w14:ligatures w14:val="none"/>
    </w:rPr>
  </w:style>
  <w:style w:type="paragraph" w:styleId="a6">
    <w:name w:val="List Paragraph"/>
    <w:basedOn w:val="a"/>
    <w:uiPriority w:val="34"/>
    <w:qFormat/>
    <w:rsid w:val="00EC78E9"/>
    <w:pPr>
      <w:spacing w:after="200" w:line="276" w:lineRule="auto"/>
      <w:ind w:left="720"/>
      <w:contextualSpacing/>
    </w:pPr>
    <w:rPr>
      <w:rFonts w:ascii="Calibri" w:eastAsia="Calibri" w:hAnsi="Calibri"/>
      <w:color w:val="00000A"/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EC78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color w:val="00000A"/>
      <w:kern w:val="0"/>
      <w14:ligatures w14:val="none"/>
    </w:rPr>
  </w:style>
  <w:style w:type="character" w:customStyle="1" w:styleId="a8">
    <w:name w:val="Верхний колонтитул Знак"/>
    <w:basedOn w:val="a0"/>
    <w:link w:val="a7"/>
    <w:uiPriority w:val="99"/>
    <w:rsid w:val="00EC78E9"/>
    <w:rPr>
      <w:rFonts w:ascii="Calibri" w:eastAsia="Calibri" w:hAnsi="Calibri"/>
      <w:color w:val="00000A"/>
      <w:kern w:val="0"/>
      <w14:ligatures w14:val="none"/>
    </w:rPr>
  </w:style>
  <w:style w:type="table" w:styleId="a9">
    <w:name w:val="Table Grid"/>
    <w:basedOn w:val="a1"/>
    <w:uiPriority w:val="59"/>
    <w:rsid w:val="00EC78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Петрова</dc:creator>
  <cp:keywords/>
  <dc:description/>
  <cp:lastModifiedBy>Екатерина Петрова</cp:lastModifiedBy>
  <cp:revision>2</cp:revision>
  <dcterms:created xsi:type="dcterms:W3CDTF">2023-06-07T04:52:00Z</dcterms:created>
  <dcterms:modified xsi:type="dcterms:W3CDTF">2023-06-07T04:56:00Z</dcterms:modified>
</cp:coreProperties>
</file>